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982" w14:textId="622EF6E3" w:rsidR="00D50E2B" w:rsidRPr="006A7548" w:rsidRDefault="006A7548" w:rsidP="006A7548">
      <w:pPr>
        <w:jc w:val="center"/>
        <w:rPr>
          <w:b/>
          <w:bCs/>
          <w:sz w:val="40"/>
          <w:szCs w:val="40"/>
          <w:u w:val="single"/>
        </w:rPr>
      </w:pPr>
      <w:r w:rsidRPr="006A7548">
        <w:rPr>
          <w:b/>
          <w:bCs/>
          <w:sz w:val="40"/>
          <w:szCs w:val="40"/>
          <w:u w:val="single"/>
        </w:rPr>
        <w:t>WARWICK YOUTH COUNCIL</w:t>
      </w:r>
    </w:p>
    <w:p w14:paraId="3DBB408F" w14:textId="229F2570" w:rsidR="006A7548" w:rsidRPr="006A7548" w:rsidRDefault="006A7548" w:rsidP="006A7548">
      <w:pPr>
        <w:jc w:val="center"/>
        <w:rPr>
          <w:b/>
          <w:bCs/>
          <w:sz w:val="32"/>
          <w:szCs w:val="32"/>
        </w:rPr>
      </w:pPr>
      <w:r w:rsidRPr="006A7548">
        <w:rPr>
          <w:b/>
          <w:bCs/>
          <w:sz w:val="32"/>
          <w:szCs w:val="32"/>
        </w:rPr>
        <w:t>BRAND DESIGN DRAFTS</w:t>
      </w:r>
    </w:p>
    <w:p w14:paraId="400A7C5F" w14:textId="1679D99E" w:rsidR="006A7548" w:rsidRPr="006A7548" w:rsidRDefault="006A7548">
      <w:r w:rsidRPr="006A7548">
        <w:t>Base colour, sleeve and neck caps colour, brand design including “Warwick Youth Council” on front and back</w:t>
      </w:r>
    </w:p>
    <w:p w14:paraId="7FD20CD5" w14:textId="4A176261" w:rsidR="006A7548" w:rsidRDefault="006A7548">
      <w:r>
        <w:rPr>
          <w:noProof/>
        </w:rPr>
        <w:drawing>
          <wp:inline distT="0" distB="0" distL="0" distR="0" wp14:anchorId="7E260817" wp14:editId="39FEABF8">
            <wp:extent cx="5731510" cy="5621266"/>
            <wp:effectExtent l="0" t="0" r="2540" b="0"/>
            <wp:docPr id="1" name="Picture 1" descr="t-shirt-designs-clipart-clipart-kid-t-shirt-design-template-fre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-designs-clipart-clipart-kid-t-shirt-design-template-free-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DE42" w14:textId="77777777" w:rsidR="006A7548" w:rsidRDefault="006A7548"/>
    <w:p w14:paraId="446C9099" w14:textId="77777777" w:rsidR="006A7548" w:rsidRDefault="006A7548"/>
    <w:p w14:paraId="18A31FD8" w14:textId="77777777" w:rsidR="006A7548" w:rsidRDefault="006A7548"/>
    <w:p w14:paraId="15F20CB6" w14:textId="77777777" w:rsidR="006A7548" w:rsidRDefault="006A7548"/>
    <w:p w14:paraId="4D9FAAB0" w14:textId="77777777" w:rsidR="006A7548" w:rsidRDefault="006A7548"/>
    <w:p w14:paraId="727A1894" w14:textId="77777777" w:rsidR="006A7548" w:rsidRDefault="006A7548"/>
    <w:p w14:paraId="1C9B3FA0" w14:textId="77777777" w:rsidR="006A7548" w:rsidRDefault="006A7548"/>
    <w:p w14:paraId="7E750B23" w14:textId="2ACBB35D" w:rsidR="006A7548" w:rsidRDefault="006A7548">
      <w:r>
        <w:rPr>
          <w:noProof/>
        </w:rPr>
        <w:drawing>
          <wp:inline distT="0" distB="0" distL="0" distR="0" wp14:anchorId="63ACB4E6" wp14:editId="73A4CBA5">
            <wp:extent cx="5715000" cy="5341620"/>
            <wp:effectExtent l="0" t="0" r="0" b="0"/>
            <wp:docPr id="2" name="Picture 1" descr="T Shirt Outline Printable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 Shirt Outline Printable -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4BEF" w14:textId="77777777" w:rsidR="006A7548" w:rsidRDefault="006A7548"/>
    <w:p w14:paraId="58CC2C9B" w14:textId="77777777" w:rsidR="006A7548" w:rsidRDefault="006A7548"/>
    <w:p w14:paraId="1C466417" w14:textId="77777777" w:rsidR="006A7548" w:rsidRDefault="006A7548"/>
    <w:p w14:paraId="1DCE8479" w14:textId="77777777" w:rsidR="006A7548" w:rsidRDefault="006A7548"/>
    <w:p w14:paraId="679BEA0C" w14:textId="77777777" w:rsidR="006A7548" w:rsidRDefault="006A7548"/>
    <w:p w14:paraId="2CEE9C60" w14:textId="77777777" w:rsidR="006A7548" w:rsidRDefault="006A7548"/>
    <w:p w14:paraId="4F82D3CE" w14:textId="77777777" w:rsidR="006A7548" w:rsidRDefault="006A7548"/>
    <w:p w14:paraId="67502799" w14:textId="77777777" w:rsidR="006A7548" w:rsidRDefault="006A7548"/>
    <w:p w14:paraId="2A968873" w14:textId="77777777" w:rsidR="006A7548" w:rsidRDefault="006A7548"/>
    <w:p w14:paraId="767B4B8F" w14:textId="77777777" w:rsidR="006A7548" w:rsidRDefault="006A7548"/>
    <w:p w14:paraId="14748A29" w14:textId="77777777" w:rsidR="006A7548" w:rsidRDefault="006A7548"/>
    <w:p w14:paraId="4D79D3C5" w14:textId="77777777" w:rsidR="006A7548" w:rsidRDefault="006A7548"/>
    <w:p w14:paraId="742B6AEB" w14:textId="25E1D5FE" w:rsidR="006A7548" w:rsidRDefault="006A7548">
      <w:r>
        <w:rPr>
          <w:noProof/>
        </w:rPr>
        <w:drawing>
          <wp:inline distT="0" distB="0" distL="0" distR="0" wp14:anchorId="63DB2AE4" wp14:editId="5646D4D9">
            <wp:extent cx="5731510" cy="5653561"/>
            <wp:effectExtent l="0" t="0" r="2540" b="4445"/>
            <wp:docPr id="4" name="Picture 3" descr="Hoodie flat sketch for kids. Hooded sweatshirt technical drawing. Hoodie sweatshirt desig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odie flat sketch for kids. Hooded sweatshirt technical drawing. Hoodie sweatshirt design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8526" w14:textId="77777777" w:rsidR="006A7548" w:rsidRDefault="006A7548"/>
    <w:p w14:paraId="52AC4F56" w14:textId="77777777" w:rsidR="006A7548" w:rsidRDefault="006A7548"/>
    <w:p w14:paraId="59D79BFA" w14:textId="77777777" w:rsidR="006A7548" w:rsidRDefault="006A7548"/>
    <w:p w14:paraId="5107C7F0" w14:textId="77777777" w:rsidR="006A7548" w:rsidRDefault="006A7548"/>
    <w:p w14:paraId="1026B21B" w14:textId="77777777" w:rsidR="006A7548" w:rsidRDefault="006A7548"/>
    <w:p w14:paraId="7D6F235D" w14:textId="77777777" w:rsidR="006A7548" w:rsidRDefault="006A7548"/>
    <w:p w14:paraId="1AE51A58" w14:textId="77777777" w:rsidR="006A7548" w:rsidRDefault="006A7548"/>
    <w:p w14:paraId="768F4273" w14:textId="77777777" w:rsidR="006A7548" w:rsidRDefault="006A7548"/>
    <w:p w14:paraId="089521D6" w14:textId="77777777" w:rsidR="006A7548" w:rsidRDefault="006A7548"/>
    <w:p w14:paraId="1497B531" w14:textId="77777777" w:rsidR="006A7548" w:rsidRDefault="006A7548"/>
    <w:p w14:paraId="23633E96" w14:textId="77777777" w:rsidR="006A7548" w:rsidRDefault="006A7548"/>
    <w:p w14:paraId="01196E98" w14:textId="3AFDBE59" w:rsidR="006A7548" w:rsidRDefault="00247EE7">
      <w:r>
        <w:rPr>
          <w:noProof/>
        </w:rPr>
        <w:drawing>
          <wp:inline distT="0" distB="0" distL="0" distR="0" wp14:anchorId="337C296F" wp14:editId="6FE05A85">
            <wp:extent cx="5731510" cy="5731510"/>
            <wp:effectExtent l="0" t="0" r="2540" b="2540"/>
            <wp:docPr id="6" name="Picture 5" descr="Hoodie vecto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odie vector 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907F" w14:textId="77777777" w:rsidR="006A7548" w:rsidRDefault="006A7548" w:rsidP="006A7548">
      <w:pPr>
        <w:spacing w:after="0" w:line="240" w:lineRule="auto"/>
      </w:pPr>
      <w:r>
        <w:separator/>
      </w:r>
    </w:p>
  </w:endnote>
  <w:endnote w:type="continuationSeparator" w:id="0">
    <w:p w14:paraId="0D8EA50F" w14:textId="77777777" w:rsidR="006A7548" w:rsidRDefault="006A7548" w:rsidP="006A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36BF" w14:textId="77777777" w:rsidR="006A7548" w:rsidRDefault="006A7548" w:rsidP="006A7548">
      <w:pPr>
        <w:spacing w:after="0" w:line="240" w:lineRule="auto"/>
      </w:pPr>
      <w:r>
        <w:separator/>
      </w:r>
    </w:p>
  </w:footnote>
  <w:footnote w:type="continuationSeparator" w:id="0">
    <w:p w14:paraId="281B8CC0" w14:textId="77777777" w:rsidR="006A7548" w:rsidRDefault="006A7548" w:rsidP="006A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4A90" w14:textId="1B81F74B" w:rsidR="006A7548" w:rsidRDefault="006A7548">
    <w:pPr>
      <w:pStyle w:val="Header"/>
    </w:pPr>
    <w:r>
      <w:t>Name:</w:t>
    </w:r>
  </w:p>
  <w:p w14:paraId="584AAE13" w14:textId="2EA8DA62" w:rsidR="006A7548" w:rsidRDefault="006A7548">
    <w:pPr>
      <w:pStyle w:val="Header"/>
    </w:pPr>
    <w:r>
      <w:t>School: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48"/>
    <w:rsid w:val="00247EE7"/>
    <w:rsid w:val="006A7548"/>
    <w:rsid w:val="00D50E2B"/>
    <w:rsid w:val="00D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7231"/>
  <w15:chartTrackingRefBased/>
  <w15:docId w15:val="{778AC1ED-9517-4BAB-9012-594E23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5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5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5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5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5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5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5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5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5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5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5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5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5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5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75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5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5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75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5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5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75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5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754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48"/>
  </w:style>
  <w:style w:type="paragraph" w:styleId="Footer">
    <w:name w:val="footer"/>
    <w:basedOn w:val="Normal"/>
    <w:link w:val="FooterChar"/>
    <w:uiPriority w:val="99"/>
    <w:unhideWhenUsed/>
    <w:rsid w:val="006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Jayne Topham</cp:lastModifiedBy>
  <cp:revision>2</cp:revision>
  <dcterms:created xsi:type="dcterms:W3CDTF">2024-01-11T09:56:00Z</dcterms:created>
  <dcterms:modified xsi:type="dcterms:W3CDTF">2024-01-11T09:56:00Z</dcterms:modified>
</cp:coreProperties>
</file>